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>TANGING ALAY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>Artist: Misc Praise Songs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>Key of D</w:t>
      </w:r>
    </w:p>
    <w:p w:rsidR="004E477D" w:rsidRPr="004E477D" w:rsidRDefault="005606FE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5606FE">
        <w:rPr>
          <w:rFonts w:ascii="Courier New" w:hAnsi="Courier New" w:cs="Courier New"/>
          <w:sz w:val="20"/>
          <w:szCs w:val="20"/>
        </w:rPr>
        <w:t>BPM: 72</w:t>
      </w:r>
    </w:p>
    <w:p w:rsidR="004E477D" w:rsidRPr="004E477D" w:rsidRDefault="009D47B4" w:rsidP="004E477D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9D47B4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4E477D">
        <w:rPr>
          <w:rFonts w:ascii="Courier New" w:hAnsi="Courier New" w:cs="Courier New"/>
          <w:b/>
          <w:sz w:val="20"/>
          <w:szCs w:val="20"/>
        </w:rPr>
        <w:t xml:space="preserve">D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proofErr w:type="gramEnd"/>
      <w:r w:rsidRPr="004E477D">
        <w:rPr>
          <w:rFonts w:ascii="Courier New" w:hAnsi="Courier New" w:cs="Courier New"/>
          <w:b/>
          <w:sz w:val="20"/>
          <w:szCs w:val="20"/>
        </w:rPr>
        <w:t xml:space="preserve">  A  D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>Verse 1: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E477D">
        <w:rPr>
          <w:rFonts w:ascii="Courier New" w:hAnsi="Courier New" w:cs="Courier New"/>
          <w:b/>
          <w:sz w:val="20"/>
          <w:szCs w:val="20"/>
        </w:rPr>
        <w:t xml:space="preserve">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Salamat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Iyo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D         </w:t>
      </w:r>
      <w:proofErr w:type="spellStart"/>
      <w:proofErr w:type="gramStart"/>
      <w:r w:rsidRPr="004E477D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aking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Panginoong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Hesus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E477D">
        <w:rPr>
          <w:rFonts w:ascii="Courier New" w:hAnsi="Courier New" w:cs="Courier New"/>
          <w:b/>
          <w:sz w:val="20"/>
          <w:szCs w:val="20"/>
        </w:rPr>
        <w:t xml:space="preserve">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Ako'y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inibig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Mo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D   D7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4E477D">
        <w:rPr>
          <w:rFonts w:ascii="Courier New" w:hAnsi="Courier New" w:cs="Courier New"/>
          <w:sz w:val="20"/>
          <w:szCs w:val="20"/>
        </w:rPr>
        <w:t>at</w:t>
      </w:r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inangking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lubos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>Chorus: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 G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tanging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alay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sayo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aking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Ama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buong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buhay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spellStart"/>
      <w:proofErr w:type="gramStart"/>
      <w:r w:rsidRPr="004E477D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puso't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kaluluwa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E477D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 xml:space="preserve">Di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makayanang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makapagkaloob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D                   D7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mamahaing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hiyas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ni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gintong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nilukob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G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aking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dalangin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 xml:space="preserve">O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ay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tanggapin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tanging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alay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proofErr w:type="gramStart"/>
      <w:r w:rsidRPr="004E477D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nawa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ay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gamitin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 xml:space="preserve">Ito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lamang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Ama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nang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iba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pa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D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aking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hinihiling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lastRenderedPageBreak/>
        <w:t>Verse 2: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E477D">
        <w:rPr>
          <w:rFonts w:ascii="Courier New" w:hAnsi="Courier New" w:cs="Courier New"/>
          <w:b/>
          <w:sz w:val="20"/>
          <w:szCs w:val="20"/>
        </w:rPr>
        <w:t xml:space="preserve">  A</w:t>
      </w:r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 xml:space="preserve">Di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akalain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D          </w:t>
      </w:r>
      <w:proofErr w:type="spellStart"/>
      <w:proofErr w:type="gramStart"/>
      <w:r w:rsidRPr="004E477D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ako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ay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binigyang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pansin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E477D">
        <w:rPr>
          <w:rFonts w:ascii="Courier New" w:hAnsi="Courier New" w:cs="Courier New"/>
          <w:b/>
          <w:sz w:val="20"/>
          <w:szCs w:val="20"/>
        </w:rPr>
        <w:t xml:space="preserve">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taong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tulad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>,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D   D7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di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dapat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mahalin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>Chorus: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 G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tanging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alay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sayo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aking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Ama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buong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buhay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spellStart"/>
      <w:proofErr w:type="gramStart"/>
      <w:r w:rsidRPr="004E477D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puso't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kaluluwa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E477D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 xml:space="preserve">Di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makayanang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makapagkaloob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D                   D7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mamahaing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hiyas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ni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gintong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nilukob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G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aking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dalangin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 xml:space="preserve">O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ay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tanggapin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E477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tanging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alay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proofErr w:type="gramStart"/>
      <w:r w:rsidRPr="004E477D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nawa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ay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gamitin</w:t>
      </w:r>
      <w:proofErr w:type="spellEnd"/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r w:rsidRPr="004E477D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E477D">
        <w:rPr>
          <w:rFonts w:ascii="Courier New" w:hAnsi="Courier New" w:cs="Courier New"/>
          <w:b/>
          <w:sz w:val="20"/>
          <w:szCs w:val="20"/>
        </w:rPr>
        <w:t xml:space="preserve">                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r w:rsidRPr="004E477D">
        <w:rPr>
          <w:rFonts w:ascii="Courier New" w:hAnsi="Courier New" w:cs="Courier New"/>
          <w:sz w:val="20"/>
          <w:szCs w:val="20"/>
        </w:rPr>
        <w:t xml:space="preserve">Ito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lamang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Ama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nang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iba</w:t>
      </w:r>
      <w:proofErr w:type="spellEnd"/>
      <w:r w:rsidRPr="004E477D">
        <w:rPr>
          <w:rFonts w:ascii="Courier New" w:hAnsi="Courier New" w:cs="Courier New"/>
          <w:sz w:val="20"/>
          <w:szCs w:val="20"/>
        </w:rPr>
        <w:t xml:space="preserve"> pa</w:t>
      </w:r>
    </w:p>
    <w:p w:rsidR="004E477D" w:rsidRPr="004E477D" w:rsidRDefault="004E477D" w:rsidP="004E47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E477D">
        <w:rPr>
          <w:rFonts w:ascii="Courier New" w:hAnsi="Courier New" w:cs="Courier New"/>
          <w:b/>
          <w:sz w:val="20"/>
          <w:szCs w:val="20"/>
        </w:rPr>
        <w:t xml:space="preserve">             D</w:t>
      </w:r>
    </w:p>
    <w:p w:rsidR="009E1D10" w:rsidRPr="004E477D" w:rsidRDefault="004E477D" w:rsidP="004E477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E477D">
        <w:rPr>
          <w:rFonts w:ascii="Courier New" w:hAnsi="Courier New" w:cs="Courier New"/>
          <w:sz w:val="20"/>
          <w:szCs w:val="20"/>
        </w:rPr>
        <w:t>aking</w:t>
      </w:r>
      <w:proofErr w:type="spellEnd"/>
      <w:proofErr w:type="gramEnd"/>
      <w:r w:rsidRPr="004E47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E477D">
        <w:rPr>
          <w:rFonts w:ascii="Courier New" w:hAnsi="Courier New" w:cs="Courier New"/>
          <w:sz w:val="20"/>
          <w:szCs w:val="20"/>
        </w:rPr>
        <w:t>hinihiling</w:t>
      </w:r>
      <w:proofErr w:type="spellEnd"/>
    </w:p>
    <w:sectPr w:rsidR="009E1D10" w:rsidRPr="004E477D" w:rsidSect="004E477D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477D"/>
    <w:rsid w:val="00177E71"/>
    <w:rsid w:val="004B718A"/>
    <w:rsid w:val="004E477D"/>
    <w:rsid w:val="005606FE"/>
    <w:rsid w:val="009D47B4"/>
    <w:rsid w:val="009E1D10"/>
    <w:rsid w:val="00D00199"/>
    <w:rsid w:val="00F1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2020-11-12T07:50:00Z</dcterms:created>
  <dcterms:modified xsi:type="dcterms:W3CDTF">2020-12-01T09:55:00Z</dcterms:modified>
</cp:coreProperties>
</file>